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bookmarkStart w:id="2" w:name="_GoBack"/>
      <w:bookmarkStart w:id="0" w:name="OLE_LINK1"/>
      <w:bookmarkStart w:id="1" w:name="OLE_LINK2"/>
      <w:r>
        <w:rPr>
          <w:rFonts w:hint="eastAsia" w:ascii="仿宋" w:hAnsi="仿宋" w:eastAsia="仿宋"/>
          <w:b/>
          <w:sz w:val="28"/>
          <w:szCs w:val="28"/>
        </w:rPr>
        <w:t>附件2：理学部博士研究生学位论文核查反馈表</w:t>
      </w:r>
      <w:bookmarkEnd w:id="0"/>
      <w:bookmarkEnd w:id="1"/>
    </w:p>
    <w:bookmarkEnd w:id="2"/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88"/>
        <w:gridCol w:w="1238"/>
        <w:gridCol w:w="992"/>
        <w:gridCol w:w="1843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博士生姓名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入学时间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学院/学科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导师（组）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博士学位论文题目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学位论文根据核查意见修改情况：（可附页）</w:t>
            </w: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学位论文作者签名：</w:t>
            </w:r>
          </w:p>
          <w:p>
            <w:pPr>
              <w:spacing w:before="24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9072" w:type="dxa"/>
            <w:gridSpan w:val="7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指导教师意见：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（针对核查意见和学生修改情况进行说明）</w:t>
            </w: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指导教师签字：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72" w:type="dxa"/>
            <w:gridSpan w:val="7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答辩委员会意见：（是否已根据核查意见进行修改完善）</w:t>
            </w:r>
          </w:p>
          <w:p>
            <w:pPr>
              <w:spacing w:before="240"/>
              <w:ind w:left="880" w:leftChars="419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是</w:t>
            </w:r>
          </w:p>
          <w:p>
            <w:pPr>
              <w:spacing w:before="240"/>
              <w:ind w:left="880" w:leftChars="419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否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答辩委员会主席签字：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072" w:type="dxa"/>
            <w:gridSpan w:val="7"/>
          </w:tcPr>
          <w:p>
            <w:pPr>
              <w:spacing w:before="156" w:beforeLines="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学科学位评定委员会意见：（是否已根据核查意见进行修改完善）</w:t>
            </w:r>
          </w:p>
          <w:p>
            <w:pPr>
              <w:spacing w:before="240"/>
              <w:ind w:left="880" w:leftChars="419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是</w:t>
            </w:r>
          </w:p>
          <w:p>
            <w:pPr>
              <w:spacing w:before="240"/>
              <w:ind w:left="880" w:leftChars="419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bdr w:val="single" w:color="auto" w:sz="4" w:space="0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否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主任签字：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</w:pPr>
      <w:r>
        <w:rPr>
          <w:rFonts w:hint="eastAsia" w:eastAsia="仿宋_GB2312"/>
          <w:sz w:val="24"/>
          <w:szCs w:val="24"/>
        </w:rPr>
        <w:t>注：提交学部学位评定委员会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NTVjZGI4Zjg5M2MyZmE0ODZjYTUyMGRlYThjMjYifQ=="/>
  </w:docVars>
  <w:rsids>
    <w:rsidRoot w:val="7B3C155B"/>
    <w:rsid w:val="7B3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2024-05-15T06:07:00Z</dcterms:created>
  <dc:creator>Halo</dc:creator>
  <cp:lastModifiedBy>Halo</cp:lastModifiedBy>
  <dcterms:modified xsi:type="dcterms:W3CDTF">2024-05-15T06:07:58Z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CDBB048BF2184501A29B99052A55A80F_11</vt:lpwstr>
  </property>
</Properties>
</file>